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D4AF" w14:textId="4636A462" w:rsidR="009D5D83" w:rsidRDefault="009D5D83"/>
    <w:tbl>
      <w:tblPr>
        <w:tblStyle w:val="TabloKlavuzu"/>
        <w:tblpPr w:leftFromText="141" w:rightFromText="141" w:vertAnchor="page" w:horzAnchor="margin" w:tblpXSpec="center" w:tblpY="2206"/>
        <w:tblW w:w="10355" w:type="dxa"/>
        <w:tblLook w:val="04A0" w:firstRow="1" w:lastRow="0" w:firstColumn="1" w:lastColumn="0" w:noHBand="0" w:noVBand="1"/>
      </w:tblPr>
      <w:tblGrid>
        <w:gridCol w:w="516"/>
        <w:gridCol w:w="1172"/>
        <w:gridCol w:w="750"/>
        <w:gridCol w:w="2294"/>
        <w:gridCol w:w="2135"/>
        <w:gridCol w:w="2019"/>
        <w:gridCol w:w="1469"/>
      </w:tblGrid>
      <w:tr w:rsidR="008E09C6" w:rsidRPr="00E41606" w14:paraId="514EC791" w14:textId="77777777" w:rsidTr="009B22EB">
        <w:trPr>
          <w:trHeight w:val="756"/>
        </w:trPr>
        <w:tc>
          <w:tcPr>
            <w:tcW w:w="516" w:type="dxa"/>
            <w:vAlign w:val="center"/>
          </w:tcPr>
          <w:p w14:paraId="7ECBEA3F" w14:textId="77777777" w:rsidR="008E09C6" w:rsidRPr="00E41606" w:rsidRDefault="008E09C6" w:rsidP="008E09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72" w:type="dxa"/>
            <w:vAlign w:val="center"/>
          </w:tcPr>
          <w:p w14:paraId="6FE6673F" w14:textId="77777777" w:rsidR="008E09C6" w:rsidRPr="00E41606" w:rsidRDefault="008E09C6" w:rsidP="008E09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 NO</w:t>
            </w:r>
          </w:p>
        </w:tc>
        <w:tc>
          <w:tcPr>
            <w:tcW w:w="750" w:type="dxa"/>
            <w:vAlign w:val="center"/>
          </w:tcPr>
          <w:p w14:paraId="7513DF88" w14:textId="77777777" w:rsidR="008E09C6" w:rsidRPr="00E41606" w:rsidRDefault="008E09C6" w:rsidP="008E09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2294" w:type="dxa"/>
            <w:vAlign w:val="center"/>
          </w:tcPr>
          <w:p w14:paraId="16736A28" w14:textId="77777777" w:rsidR="008E09C6" w:rsidRPr="00E41606" w:rsidRDefault="008E09C6" w:rsidP="008E09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 SOYAD</w:t>
            </w:r>
          </w:p>
        </w:tc>
        <w:tc>
          <w:tcPr>
            <w:tcW w:w="2135" w:type="dxa"/>
            <w:vAlign w:val="center"/>
          </w:tcPr>
          <w:p w14:paraId="64BC3CD9" w14:textId="77777777" w:rsidR="008E09C6" w:rsidRPr="00E41606" w:rsidRDefault="008E09C6" w:rsidP="008E09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2019" w:type="dxa"/>
            <w:vAlign w:val="center"/>
          </w:tcPr>
          <w:p w14:paraId="24773324" w14:textId="77777777" w:rsidR="008E09C6" w:rsidRPr="00E41606" w:rsidRDefault="008E09C6" w:rsidP="008E09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 ÖĞRETİM ÜYESİ</w:t>
            </w:r>
          </w:p>
        </w:tc>
        <w:tc>
          <w:tcPr>
            <w:tcW w:w="1469" w:type="dxa"/>
            <w:vAlign w:val="center"/>
          </w:tcPr>
          <w:p w14:paraId="0BF1AB8C" w14:textId="77777777" w:rsidR="008E09C6" w:rsidRPr="00E41606" w:rsidRDefault="008E09C6" w:rsidP="008E09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NETİCE</w:t>
            </w:r>
          </w:p>
        </w:tc>
      </w:tr>
      <w:tr w:rsidR="009B22EB" w:rsidRPr="00E41606" w14:paraId="06CF5915" w14:textId="77777777" w:rsidTr="009B22EB">
        <w:trPr>
          <w:trHeight w:val="756"/>
        </w:trPr>
        <w:tc>
          <w:tcPr>
            <w:tcW w:w="516" w:type="dxa"/>
            <w:vAlign w:val="center"/>
          </w:tcPr>
          <w:p w14:paraId="564AD7DF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2" w:type="dxa"/>
            <w:vAlign w:val="center"/>
          </w:tcPr>
          <w:p w14:paraId="104869D2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2011601048</w:t>
            </w:r>
          </w:p>
        </w:tc>
        <w:tc>
          <w:tcPr>
            <w:tcW w:w="750" w:type="dxa"/>
            <w:vAlign w:val="center"/>
          </w:tcPr>
          <w:p w14:paraId="45104EAB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4" w:type="dxa"/>
            <w:vAlign w:val="center"/>
          </w:tcPr>
          <w:p w14:paraId="1DA6C480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Hakan KEÇECİ</w:t>
            </w:r>
          </w:p>
        </w:tc>
        <w:tc>
          <w:tcPr>
            <w:tcW w:w="2135" w:type="dxa"/>
            <w:vAlign w:val="center"/>
          </w:tcPr>
          <w:p w14:paraId="21CD15D4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 505 Çocuk Diş Hekimliği KE II</w:t>
            </w:r>
          </w:p>
        </w:tc>
        <w:tc>
          <w:tcPr>
            <w:tcW w:w="2019" w:type="dxa"/>
            <w:vAlign w:val="center"/>
          </w:tcPr>
          <w:p w14:paraId="53CB29C0" w14:textId="1793B3D2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BB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307BB6">
              <w:rPr>
                <w:rFonts w:ascii="Times New Roman" w:hAnsi="Times New Roman" w:cs="Times New Roman"/>
                <w:sz w:val="16"/>
                <w:szCs w:val="16"/>
              </w:rPr>
              <w:t>Taibe</w:t>
            </w:r>
            <w:proofErr w:type="spellEnd"/>
            <w:r w:rsidRPr="00307BB6">
              <w:rPr>
                <w:rFonts w:ascii="Times New Roman" w:hAnsi="Times New Roman" w:cs="Times New Roman"/>
                <w:sz w:val="16"/>
                <w:szCs w:val="16"/>
              </w:rPr>
              <w:t xml:space="preserve"> TOKGÖZ KAPLAN</w:t>
            </w:r>
          </w:p>
        </w:tc>
        <w:tc>
          <w:tcPr>
            <w:tcW w:w="1469" w:type="dxa"/>
            <w:vAlign w:val="center"/>
          </w:tcPr>
          <w:p w14:paraId="340D8C62" w14:textId="223ED20C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9B22EB" w:rsidRPr="00E41606" w14:paraId="7379CBD9" w14:textId="77777777" w:rsidTr="009B22EB">
        <w:trPr>
          <w:trHeight w:val="756"/>
        </w:trPr>
        <w:tc>
          <w:tcPr>
            <w:tcW w:w="516" w:type="dxa"/>
            <w:vAlign w:val="center"/>
          </w:tcPr>
          <w:p w14:paraId="5B99270F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2" w:type="dxa"/>
            <w:vAlign w:val="center"/>
          </w:tcPr>
          <w:p w14:paraId="1D7C5FA4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2011601031</w:t>
            </w:r>
          </w:p>
        </w:tc>
        <w:tc>
          <w:tcPr>
            <w:tcW w:w="750" w:type="dxa"/>
            <w:vAlign w:val="center"/>
          </w:tcPr>
          <w:p w14:paraId="476DCD5A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4" w:type="dxa"/>
            <w:vAlign w:val="center"/>
          </w:tcPr>
          <w:p w14:paraId="5A6BC711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Senanur CANDAR</w:t>
            </w:r>
          </w:p>
        </w:tc>
        <w:tc>
          <w:tcPr>
            <w:tcW w:w="2135" w:type="dxa"/>
            <w:vAlign w:val="center"/>
          </w:tcPr>
          <w:p w14:paraId="73C0BB0D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183">
              <w:rPr>
                <w:rFonts w:ascii="Times New Roman" w:hAnsi="Times New Roman" w:cs="Times New Roman"/>
                <w:sz w:val="16"/>
                <w:szCs w:val="16"/>
              </w:rPr>
              <w:t>DHF 505 Çocuk Diş Hekimliği KE II</w:t>
            </w:r>
          </w:p>
        </w:tc>
        <w:tc>
          <w:tcPr>
            <w:tcW w:w="2019" w:type="dxa"/>
            <w:vAlign w:val="center"/>
          </w:tcPr>
          <w:p w14:paraId="43D4E6CC" w14:textId="263D1DC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BB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307BB6">
              <w:rPr>
                <w:rFonts w:ascii="Times New Roman" w:hAnsi="Times New Roman" w:cs="Times New Roman"/>
                <w:sz w:val="16"/>
                <w:szCs w:val="16"/>
              </w:rPr>
              <w:t>Taibe</w:t>
            </w:r>
            <w:proofErr w:type="spellEnd"/>
            <w:r w:rsidRPr="00307BB6">
              <w:rPr>
                <w:rFonts w:ascii="Times New Roman" w:hAnsi="Times New Roman" w:cs="Times New Roman"/>
                <w:sz w:val="16"/>
                <w:szCs w:val="16"/>
              </w:rPr>
              <w:t xml:space="preserve"> TOKGÖZ KAPLAN</w:t>
            </w:r>
          </w:p>
        </w:tc>
        <w:tc>
          <w:tcPr>
            <w:tcW w:w="1469" w:type="dxa"/>
            <w:vAlign w:val="center"/>
          </w:tcPr>
          <w:p w14:paraId="59A6EA5D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9B22EB" w:rsidRPr="00E41606" w14:paraId="403E4599" w14:textId="77777777" w:rsidTr="009B22EB">
        <w:trPr>
          <w:trHeight w:val="756"/>
        </w:trPr>
        <w:tc>
          <w:tcPr>
            <w:tcW w:w="516" w:type="dxa"/>
            <w:vAlign w:val="center"/>
          </w:tcPr>
          <w:p w14:paraId="228E2A69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2" w:type="dxa"/>
            <w:vAlign w:val="center"/>
          </w:tcPr>
          <w:p w14:paraId="42FDCB3F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1811601508</w:t>
            </w:r>
          </w:p>
        </w:tc>
        <w:tc>
          <w:tcPr>
            <w:tcW w:w="750" w:type="dxa"/>
            <w:vAlign w:val="center"/>
          </w:tcPr>
          <w:p w14:paraId="1D6B0635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4" w:type="dxa"/>
            <w:vAlign w:val="center"/>
          </w:tcPr>
          <w:p w14:paraId="2DD9DC52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Akram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Mohammed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Abdullah MOHAMMED ALİ</w:t>
            </w:r>
          </w:p>
        </w:tc>
        <w:tc>
          <w:tcPr>
            <w:tcW w:w="2135" w:type="dxa"/>
            <w:vAlign w:val="center"/>
          </w:tcPr>
          <w:p w14:paraId="19E6110E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183">
              <w:rPr>
                <w:rFonts w:ascii="Times New Roman" w:hAnsi="Times New Roman" w:cs="Times New Roman"/>
                <w:sz w:val="16"/>
                <w:szCs w:val="16"/>
              </w:rPr>
              <w:t>DHF 505 Çocuk Diş Hekimliği KE II</w:t>
            </w:r>
          </w:p>
        </w:tc>
        <w:tc>
          <w:tcPr>
            <w:tcW w:w="2019" w:type="dxa"/>
            <w:vAlign w:val="center"/>
          </w:tcPr>
          <w:p w14:paraId="2A2902B4" w14:textId="1573D70E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BB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307BB6">
              <w:rPr>
                <w:rFonts w:ascii="Times New Roman" w:hAnsi="Times New Roman" w:cs="Times New Roman"/>
                <w:sz w:val="16"/>
                <w:szCs w:val="16"/>
              </w:rPr>
              <w:t>Taibe</w:t>
            </w:r>
            <w:proofErr w:type="spellEnd"/>
            <w:r w:rsidRPr="00307BB6">
              <w:rPr>
                <w:rFonts w:ascii="Times New Roman" w:hAnsi="Times New Roman" w:cs="Times New Roman"/>
                <w:sz w:val="16"/>
                <w:szCs w:val="16"/>
              </w:rPr>
              <w:t xml:space="preserve"> TOKGÖZ KAPLAN</w:t>
            </w:r>
          </w:p>
        </w:tc>
        <w:tc>
          <w:tcPr>
            <w:tcW w:w="1469" w:type="dxa"/>
            <w:vAlign w:val="center"/>
          </w:tcPr>
          <w:p w14:paraId="02598B36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9B22EB" w:rsidRPr="00E41606" w14:paraId="72303110" w14:textId="77777777" w:rsidTr="009B22EB">
        <w:trPr>
          <w:trHeight w:val="756"/>
        </w:trPr>
        <w:tc>
          <w:tcPr>
            <w:tcW w:w="516" w:type="dxa"/>
            <w:vAlign w:val="center"/>
          </w:tcPr>
          <w:p w14:paraId="3000D427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2" w:type="dxa"/>
            <w:vAlign w:val="center"/>
          </w:tcPr>
          <w:p w14:paraId="2AD7B748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1911601534</w:t>
            </w:r>
          </w:p>
        </w:tc>
        <w:tc>
          <w:tcPr>
            <w:tcW w:w="750" w:type="dxa"/>
            <w:vAlign w:val="center"/>
          </w:tcPr>
          <w:p w14:paraId="309F1A33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4" w:type="dxa"/>
            <w:vAlign w:val="center"/>
          </w:tcPr>
          <w:p w14:paraId="62BCF695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Parmis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POURKHALKHALİ</w:t>
            </w:r>
          </w:p>
        </w:tc>
        <w:tc>
          <w:tcPr>
            <w:tcW w:w="2135" w:type="dxa"/>
            <w:vAlign w:val="center"/>
          </w:tcPr>
          <w:p w14:paraId="064CAD17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183">
              <w:rPr>
                <w:rFonts w:ascii="Times New Roman" w:hAnsi="Times New Roman" w:cs="Times New Roman"/>
                <w:sz w:val="16"/>
                <w:szCs w:val="16"/>
              </w:rPr>
              <w:t>DHF 505 Çocuk Diş Hekimliği KE II</w:t>
            </w:r>
          </w:p>
        </w:tc>
        <w:tc>
          <w:tcPr>
            <w:tcW w:w="2019" w:type="dxa"/>
            <w:vAlign w:val="center"/>
          </w:tcPr>
          <w:p w14:paraId="4699019A" w14:textId="6859B268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BB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307BB6">
              <w:rPr>
                <w:rFonts w:ascii="Times New Roman" w:hAnsi="Times New Roman" w:cs="Times New Roman"/>
                <w:sz w:val="16"/>
                <w:szCs w:val="16"/>
              </w:rPr>
              <w:t>Taibe</w:t>
            </w:r>
            <w:proofErr w:type="spellEnd"/>
            <w:r w:rsidRPr="00307BB6">
              <w:rPr>
                <w:rFonts w:ascii="Times New Roman" w:hAnsi="Times New Roman" w:cs="Times New Roman"/>
                <w:sz w:val="16"/>
                <w:szCs w:val="16"/>
              </w:rPr>
              <w:t xml:space="preserve"> TOKGÖZ KAPLAN</w:t>
            </w:r>
          </w:p>
        </w:tc>
        <w:tc>
          <w:tcPr>
            <w:tcW w:w="1469" w:type="dxa"/>
            <w:vAlign w:val="center"/>
          </w:tcPr>
          <w:p w14:paraId="76DF5E43" w14:textId="77777777" w:rsidR="009B22EB" w:rsidRPr="00506225" w:rsidRDefault="009B22EB" w:rsidP="009B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9B22EB" w:rsidRPr="00E41606" w14:paraId="585FF694" w14:textId="77777777" w:rsidTr="009B22EB">
        <w:trPr>
          <w:trHeight w:val="756"/>
        </w:trPr>
        <w:tc>
          <w:tcPr>
            <w:tcW w:w="516" w:type="dxa"/>
            <w:vAlign w:val="center"/>
          </w:tcPr>
          <w:p w14:paraId="3DD7356A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2" w:type="dxa"/>
            <w:vAlign w:val="center"/>
          </w:tcPr>
          <w:p w14:paraId="0428EE11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1911601536</w:t>
            </w:r>
          </w:p>
        </w:tc>
        <w:tc>
          <w:tcPr>
            <w:tcW w:w="750" w:type="dxa"/>
            <w:vAlign w:val="center"/>
          </w:tcPr>
          <w:p w14:paraId="3141AB63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4" w:type="dxa"/>
            <w:vAlign w:val="center"/>
          </w:tcPr>
          <w:p w14:paraId="3F58CB0F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Fatemeh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VAHDAT</w:t>
            </w:r>
          </w:p>
        </w:tc>
        <w:tc>
          <w:tcPr>
            <w:tcW w:w="2135" w:type="dxa"/>
            <w:vAlign w:val="center"/>
          </w:tcPr>
          <w:p w14:paraId="4C72CCF9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183">
              <w:rPr>
                <w:rFonts w:ascii="Times New Roman" w:hAnsi="Times New Roman" w:cs="Times New Roman"/>
                <w:sz w:val="16"/>
                <w:szCs w:val="16"/>
              </w:rPr>
              <w:t>DHF 505 Çocuk Diş Hekimliği KE II</w:t>
            </w:r>
          </w:p>
        </w:tc>
        <w:tc>
          <w:tcPr>
            <w:tcW w:w="2019" w:type="dxa"/>
            <w:vAlign w:val="center"/>
          </w:tcPr>
          <w:p w14:paraId="6B2E5415" w14:textId="22C3CF2F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BB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307BB6">
              <w:rPr>
                <w:rFonts w:ascii="Times New Roman" w:hAnsi="Times New Roman" w:cs="Times New Roman"/>
                <w:sz w:val="16"/>
                <w:szCs w:val="16"/>
              </w:rPr>
              <w:t>Taibe</w:t>
            </w:r>
            <w:proofErr w:type="spellEnd"/>
            <w:r w:rsidRPr="00307BB6">
              <w:rPr>
                <w:rFonts w:ascii="Times New Roman" w:hAnsi="Times New Roman" w:cs="Times New Roman"/>
                <w:sz w:val="16"/>
                <w:szCs w:val="16"/>
              </w:rPr>
              <w:t xml:space="preserve"> TOKGÖZ KAPLAN</w:t>
            </w:r>
          </w:p>
        </w:tc>
        <w:tc>
          <w:tcPr>
            <w:tcW w:w="1469" w:type="dxa"/>
            <w:vAlign w:val="center"/>
          </w:tcPr>
          <w:p w14:paraId="6B5C8B7C" w14:textId="77777777" w:rsidR="009B22EB" w:rsidRPr="00506225" w:rsidRDefault="009B22EB" w:rsidP="009B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9B22EB" w:rsidRPr="00E41606" w14:paraId="109712D8" w14:textId="77777777" w:rsidTr="009B22EB">
        <w:trPr>
          <w:trHeight w:val="756"/>
        </w:trPr>
        <w:tc>
          <w:tcPr>
            <w:tcW w:w="516" w:type="dxa"/>
            <w:vAlign w:val="center"/>
          </w:tcPr>
          <w:p w14:paraId="74836035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2" w:type="dxa"/>
            <w:vAlign w:val="center"/>
          </w:tcPr>
          <w:p w14:paraId="6F0EC64A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1911601063</w:t>
            </w:r>
          </w:p>
        </w:tc>
        <w:tc>
          <w:tcPr>
            <w:tcW w:w="750" w:type="dxa"/>
            <w:vAlign w:val="center"/>
          </w:tcPr>
          <w:p w14:paraId="24D9FA99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4" w:type="dxa"/>
            <w:vAlign w:val="center"/>
          </w:tcPr>
          <w:p w14:paraId="596F80D8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Onur GÖRGÜN</w:t>
            </w:r>
          </w:p>
        </w:tc>
        <w:tc>
          <w:tcPr>
            <w:tcW w:w="2135" w:type="dxa"/>
            <w:vAlign w:val="center"/>
          </w:tcPr>
          <w:p w14:paraId="25AEC054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183">
              <w:rPr>
                <w:rFonts w:ascii="Times New Roman" w:hAnsi="Times New Roman" w:cs="Times New Roman"/>
                <w:sz w:val="16"/>
                <w:szCs w:val="16"/>
              </w:rPr>
              <w:t>DHF 505 Çocuk Diş Hekimliği KE II</w:t>
            </w:r>
          </w:p>
        </w:tc>
        <w:tc>
          <w:tcPr>
            <w:tcW w:w="2019" w:type="dxa"/>
            <w:vAlign w:val="center"/>
          </w:tcPr>
          <w:p w14:paraId="3C151289" w14:textId="2FC43559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BB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307BB6">
              <w:rPr>
                <w:rFonts w:ascii="Times New Roman" w:hAnsi="Times New Roman" w:cs="Times New Roman"/>
                <w:sz w:val="16"/>
                <w:szCs w:val="16"/>
              </w:rPr>
              <w:t>Taibe</w:t>
            </w:r>
            <w:proofErr w:type="spellEnd"/>
            <w:r w:rsidRPr="00307BB6">
              <w:rPr>
                <w:rFonts w:ascii="Times New Roman" w:hAnsi="Times New Roman" w:cs="Times New Roman"/>
                <w:sz w:val="16"/>
                <w:szCs w:val="16"/>
              </w:rPr>
              <w:t xml:space="preserve"> TOKGÖZ KAPLAN</w:t>
            </w:r>
          </w:p>
        </w:tc>
        <w:tc>
          <w:tcPr>
            <w:tcW w:w="1469" w:type="dxa"/>
            <w:vAlign w:val="center"/>
          </w:tcPr>
          <w:p w14:paraId="0F74D835" w14:textId="77777777" w:rsidR="009B22EB" w:rsidRPr="00506225" w:rsidRDefault="009B22EB" w:rsidP="009B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9B22EB" w:rsidRPr="00E41606" w14:paraId="72BA70EB" w14:textId="77777777" w:rsidTr="009B22EB">
        <w:trPr>
          <w:trHeight w:val="756"/>
        </w:trPr>
        <w:tc>
          <w:tcPr>
            <w:tcW w:w="516" w:type="dxa"/>
            <w:vAlign w:val="center"/>
          </w:tcPr>
          <w:p w14:paraId="0EBA94AE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2" w:type="dxa"/>
            <w:vAlign w:val="center"/>
          </w:tcPr>
          <w:p w14:paraId="26E69122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1911601055</w:t>
            </w:r>
          </w:p>
        </w:tc>
        <w:tc>
          <w:tcPr>
            <w:tcW w:w="750" w:type="dxa"/>
            <w:vAlign w:val="center"/>
          </w:tcPr>
          <w:p w14:paraId="765A887C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4" w:type="dxa"/>
            <w:vAlign w:val="center"/>
          </w:tcPr>
          <w:p w14:paraId="0A32F3A9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Merve DOĞAN</w:t>
            </w:r>
          </w:p>
        </w:tc>
        <w:tc>
          <w:tcPr>
            <w:tcW w:w="2135" w:type="dxa"/>
            <w:vAlign w:val="center"/>
          </w:tcPr>
          <w:p w14:paraId="5FBA628D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183">
              <w:rPr>
                <w:rFonts w:ascii="Times New Roman" w:hAnsi="Times New Roman" w:cs="Times New Roman"/>
                <w:sz w:val="16"/>
                <w:szCs w:val="16"/>
              </w:rPr>
              <w:t>DHF 505 Çocuk Diş Hekimliği KE II</w:t>
            </w:r>
          </w:p>
        </w:tc>
        <w:tc>
          <w:tcPr>
            <w:tcW w:w="2019" w:type="dxa"/>
            <w:vAlign w:val="center"/>
          </w:tcPr>
          <w:p w14:paraId="0C6391FE" w14:textId="3BDD2E11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BB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307BB6">
              <w:rPr>
                <w:rFonts w:ascii="Times New Roman" w:hAnsi="Times New Roman" w:cs="Times New Roman"/>
                <w:sz w:val="16"/>
                <w:szCs w:val="16"/>
              </w:rPr>
              <w:t>Taibe</w:t>
            </w:r>
            <w:proofErr w:type="spellEnd"/>
            <w:r w:rsidRPr="00307BB6">
              <w:rPr>
                <w:rFonts w:ascii="Times New Roman" w:hAnsi="Times New Roman" w:cs="Times New Roman"/>
                <w:sz w:val="16"/>
                <w:szCs w:val="16"/>
              </w:rPr>
              <w:t xml:space="preserve"> TOKGÖZ KAPLAN</w:t>
            </w:r>
          </w:p>
        </w:tc>
        <w:tc>
          <w:tcPr>
            <w:tcW w:w="1469" w:type="dxa"/>
            <w:vAlign w:val="center"/>
          </w:tcPr>
          <w:p w14:paraId="62E47DC9" w14:textId="77777777" w:rsidR="009B22EB" w:rsidRPr="00506225" w:rsidRDefault="009B22EB" w:rsidP="009B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9B22EB" w:rsidRPr="00E41606" w14:paraId="65BB6035" w14:textId="77777777" w:rsidTr="009B22EB">
        <w:trPr>
          <w:trHeight w:val="756"/>
        </w:trPr>
        <w:tc>
          <w:tcPr>
            <w:tcW w:w="516" w:type="dxa"/>
            <w:vAlign w:val="center"/>
          </w:tcPr>
          <w:p w14:paraId="758ACC99" w14:textId="77777777" w:rsidR="009B22EB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2" w:type="dxa"/>
            <w:vAlign w:val="center"/>
          </w:tcPr>
          <w:p w14:paraId="68D7F2B4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1811601510</w:t>
            </w:r>
          </w:p>
        </w:tc>
        <w:tc>
          <w:tcPr>
            <w:tcW w:w="750" w:type="dxa"/>
            <w:vAlign w:val="center"/>
          </w:tcPr>
          <w:p w14:paraId="3F86DD99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4" w:type="dxa"/>
            <w:vAlign w:val="center"/>
          </w:tcPr>
          <w:p w14:paraId="33F01A3D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Ismayıl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HASANOV</w:t>
            </w:r>
          </w:p>
        </w:tc>
        <w:tc>
          <w:tcPr>
            <w:tcW w:w="2135" w:type="dxa"/>
            <w:vAlign w:val="center"/>
          </w:tcPr>
          <w:p w14:paraId="1D2B5FF8" w14:textId="77777777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183">
              <w:rPr>
                <w:rFonts w:ascii="Times New Roman" w:hAnsi="Times New Roman" w:cs="Times New Roman"/>
                <w:sz w:val="16"/>
                <w:szCs w:val="16"/>
              </w:rPr>
              <w:t>DHF 505 Çocuk Diş Hekimliği KE II</w:t>
            </w:r>
          </w:p>
        </w:tc>
        <w:tc>
          <w:tcPr>
            <w:tcW w:w="2019" w:type="dxa"/>
            <w:vAlign w:val="center"/>
          </w:tcPr>
          <w:p w14:paraId="240D5D59" w14:textId="53241CC2" w:rsidR="009B22EB" w:rsidRPr="00E41606" w:rsidRDefault="009B22EB" w:rsidP="009B2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BB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307BB6">
              <w:rPr>
                <w:rFonts w:ascii="Times New Roman" w:hAnsi="Times New Roman" w:cs="Times New Roman"/>
                <w:sz w:val="16"/>
                <w:szCs w:val="16"/>
              </w:rPr>
              <w:t>Taibe</w:t>
            </w:r>
            <w:proofErr w:type="spellEnd"/>
            <w:r w:rsidRPr="00307BB6">
              <w:rPr>
                <w:rFonts w:ascii="Times New Roman" w:hAnsi="Times New Roman" w:cs="Times New Roman"/>
                <w:sz w:val="16"/>
                <w:szCs w:val="16"/>
              </w:rPr>
              <w:t xml:space="preserve"> TOKGÖZ KAPLAN</w:t>
            </w:r>
          </w:p>
        </w:tc>
        <w:tc>
          <w:tcPr>
            <w:tcW w:w="1469" w:type="dxa"/>
            <w:vAlign w:val="center"/>
          </w:tcPr>
          <w:p w14:paraId="2FC2F846" w14:textId="77777777" w:rsidR="009B22EB" w:rsidRPr="00506225" w:rsidRDefault="009B22EB" w:rsidP="009B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8E09C6" w:rsidRPr="00E41606" w14:paraId="77DA8974" w14:textId="77777777" w:rsidTr="009B22EB">
        <w:trPr>
          <w:trHeight w:val="756"/>
        </w:trPr>
        <w:tc>
          <w:tcPr>
            <w:tcW w:w="516" w:type="dxa"/>
            <w:vAlign w:val="center"/>
          </w:tcPr>
          <w:p w14:paraId="6066B5BB" w14:textId="77777777" w:rsidR="008E09C6" w:rsidRPr="00E41606" w:rsidRDefault="008E09C6" w:rsidP="008E09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72" w:type="dxa"/>
            <w:vAlign w:val="center"/>
          </w:tcPr>
          <w:p w14:paraId="5F56B706" w14:textId="77777777" w:rsidR="008E09C6" w:rsidRPr="00E41606" w:rsidRDefault="008E09C6" w:rsidP="008E09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2111601056</w:t>
            </w:r>
          </w:p>
        </w:tc>
        <w:tc>
          <w:tcPr>
            <w:tcW w:w="750" w:type="dxa"/>
            <w:vAlign w:val="center"/>
          </w:tcPr>
          <w:p w14:paraId="1CB85732" w14:textId="77777777" w:rsidR="008E09C6" w:rsidRPr="00E41606" w:rsidRDefault="008E09C6" w:rsidP="008E09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94" w:type="dxa"/>
            <w:vAlign w:val="center"/>
          </w:tcPr>
          <w:p w14:paraId="66F5CFDC" w14:textId="77777777" w:rsidR="008E09C6" w:rsidRPr="00E41606" w:rsidRDefault="008E09C6" w:rsidP="008E09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Furkan ÜNAL</w:t>
            </w:r>
          </w:p>
        </w:tc>
        <w:tc>
          <w:tcPr>
            <w:tcW w:w="2135" w:type="dxa"/>
            <w:vAlign w:val="center"/>
          </w:tcPr>
          <w:p w14:paraId="7F341BAF" w14:textId="77777777" w:rsidR="008E09C6" w:rsidRPr="00E41606" w:rsidRDefault="008E09C6" w:rsidP="008E09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 405 Çocuk Diş Hekimliği II</w:t>
            </w:r>
          </w:p>
        </w:tc>
        <w:tc>
          <w:tcPr>
            <w:tcW w:w="2019" w:type="dxa"/>
            <w:vAlign w:val="center"/>
          </w:tcPr>
          <w:p w14:paraId="0D1716F1" w14:textId="0D2AA9FD" w:rsidR="008E09C6" w:rsidRPr="00E41606" w:rsidRDefault="009B22EB" w:rsidP="008E09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Taibe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TOKGÖZ KAPLAN</w:t>
            </w:r>
          </w:p>
        </w:tc>
        <w:tc>
          <w:tcPr>
            <w:tcW w:w="1469" w:type="dxa"/>
            <w:vAlign w:val="center"/>
          </w:tcPr>
          <w:p w14:paraId="49D7D386" w14:textId="77777777" w:rsidR="008E09C6" w:rsidRPr="00E41606" w:rsidRDefault="008E09C6" w:rsidP="008E0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</w:tbl>
    <w:p w14:paraId="43D67613" w14:textId="77777777" w:rsidR="008E09C6" w:rsidRDefault="008E09C6"/>
    <w:p w14:paraId="66200253" w14:textId="77777777" w:rsidR="008E09C6" w:rsidRDefault="008E09C6"/>
    <w:p w14:paraId="04B4035A" w14:textId="77777777" w:rsidR="008E09C6" w:rsidRDefault="008E09C6"/>
    <w:sectPr w:rsidR="008E09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572D0" w14:textId="77777777" w:rsidR="007B57F9" w:rsidRDefault="007B57F9" w:rsidP="00B420AC">
      <w:pPr>
        <w:spacing w:after="0" w:line="240" w:lineRule="auto"/>
      </w:pPr>
      <w:r>
        <w:separator/>
      </w:r>
    </w:p>
  </w:endnote>
  <w:endnote w:type="continuationSeparator" w:id="0">
    <w:p w14:paraId="7EAAF794" w14:textId="77777777" w:rsidR="007B57F9" w:rsidRDefault="007B57F9" w:rsidP="00B4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C1C9B" w14:textId="77777777" w:rsidR="007B57F9" w:rsidRDefault="007B57F9" w:rsidP="00B420AC">
      <w:pPr>
        <w:spacing w:after="0" w:line="240" w:lineRule="auto"/>
      </w:pPr>
      <w:r>
        <w:separator/>
      </w:r>
    </w:p>
  </w:footnote>
  <w:footnote w:type="continuationSeparator" w:id="0">
    <w:p w14:paraId="16ECA98F" w14:textId="77777777" w:rsidR="007B57F9" w:rsidRDefault="007B57F9" w:rsidP="00B4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BF334" w14:textId="02E60C72" w:rsidR="00B420AC" w:rsidRPr="00536D42" w:rsidRDefault="00B420AC" w:rsidP="00B420AC">
    <w:pPr>
      <w:pStyle w:val="stBilgi"/>
      <w:jc w:val="center"/>
      <w:rPr>
        <w:b/>
        <w:bCs/>
        <w:color w:val="FF0000"/>
        <w:sz w:val="28"/>
        <w:szCs w:val="28"/>
      </w:rPr>
    </w:pPr>
    <w:r w:rsidRPr="00536D42">
      <w:rPr>
        <w:b/>
        <w:bCs/>
        <w:color w:val="FF0000"/>
        <w:sz w:val="28"/>
        <w:szCs w:val="28"/>
      </w:rPr>
      <w:t>DİŞ HEKİMLİĞİ FAKÜLTESİ 202</w:t>
    </w:r>
    <w:r w:rsidR="00536D42" w:rsidRPr="00536D42">
      <w:rPr>
        <w:b/>
        <w:bCs/>
        <w:color w:val="FF0000"/>
        <w:sz w:val="28"/>
        <w:szCs w:val="28"/>
      </w:rPr>
      <w:t xml:space="preserve">4 </w:t>
    </w:r>
    <w:r w:rsidRPr="00536D42">
      <w:rPr>
        <w:b/>
        <w:bCs/>
        <w:color w:val="FF0000"/>
        <w:sz w:val="28"/>
        <w:szCs w:val="28"/>
      </w:rPr>
      <w:t>-202</w:t>
    </w:r>
    <w:r w:rsidR="00536D42" w:rsidRPr="00536D42">
      <w:rPr>
        <w:b/>
        <w:bCs/>
        <w:color w:val="FF0000"/>
        <w:sz w:val="28"/>
        <w:szCs w:val="28"/>
      </w:rPr>
      <w:t>5</w:t>
    </w:r>
    <w:r w:rsidRPr="00536D42">
      <w:rPr>
        <w:b/>
        <w:bCs/>
        <w:color w:val="FF0000"/>
        <w:sz w:val="28"/>
        <w:szCs w:val="28"/>
      </w:rPr>
      <w:t xml:space="preserve"> EĞİTİM ÖĞRETİM YILI </w:t>
    </w:r>
    <w:r w:rsidR="002536BB">
      <w:rPr>
        <w:b/>
        <w:bCs/>
        <w:color w:val="FF0000"/>
        <w:sz w:val="28"/>
        <w:szCs w:val="28"/>
      </w:rPr>
      <w:t xml:space="preserve">4. ve 5. </w:t>
    </w:r>
    <w:r w:rsidRPr="00536D42">
      <w:rPr>
        <w:b/>
        <w:bCs/>
        <w:color w:val="FF0000"/>
        <w:sz w:val="28"/>
        <w:szCs w:val="28"/>
      </w:rPr>
      <w:t>SINIF TEK DERS SINAVI</w:t>
    </w:r>
    <w:r w:rsidR="00114E8E" w:rsidRPr="00536D42">
      <w:rPr>
        <w:b/>
        <w:bCs/>
        <w:color w:val="FF0000"/>
        <w:sz w:val="28"/>
        <w:szCs w:val="28"/>
      </w:rPr>
      <w:t>NA KATILACAK ÖĞRENCİ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44"/>
    <w:rsid w:val="00005176"/>
    <w:rsid w:val="00007EFA"/>
    <w:rsid w:val="00010F95"/>
    <w:rsid w:val="00012BF7"/>
    <w:rsid w:val="00012C8C"/>
    <w:rsid w:val="00015622"/>
    <w:rsid w:val="000802AB"/>
    <w:rsid w:val="000B68C6"/>
    <w:rsid w:val="000E31FD"/>
    <w:rsid w:val="00103003"/>
    <w:rsid w:val="00107BFE"/>
    <w:rsid w:val="00113D83"/>
    <w:rsid w:val="00114E8E"/>
    <w:rsid w:val="00117EB0"/>
    <w:rsid w:val="00120742"/>
    <w:rsid w:val="00125ED0"/>
    <w:rsid w:val="001666DA"/>
    <w:rsid w:val="001802C5"/>
    <w:rsid w:val="00184C42"/>
    <w:rsid w:val="001B494D"/>
    <w:rsid w:val="001E1B6F"/>
    <w:rsid w:val="0021107A"/>
    <w:rsid w:val="002150CA"/>
    <w:rsid w:val="002536BB"/>
    <w:rsid w:val="00280217"/>
    <w:rsid w:val="002969CF"/>
    <w:rsid w:val="00297230"/>
    <w:rsid w:val="0033442C"/>
    <w:rsid w:val="0035071F"/>
    <w:rsid w:val="003760ED"/>
    <w:rsid w:val="003E0D04"/>
    <w:rsid w:val="00421F92"/>
    <w:rsid w:val="00426D8B"/>
    <w:rsid w:val="0043486E"/>
    <w:rsid w:val="004456A9"/>
    <w:rsid w:val="00461C8E"/>
    <w:rsid w:val="00466251"/>
    <w:rsid w:val="00472A26"/>
    <w:rsid w:val="00495C4E"/>
    <w:rsid w:val="004A5805"/>
    <w:rsid w:val="004C1AFD"/>
    <w:rsid w:val="004C76A0"/>
    <w:rsid w:val="004F6ACD"/>
    <w:rsid w:val="00522462"/>
    <w:rsid w:val="0053679F"/>
    <w:rsid w:val="00536D42"/>
    <w:rsid w:val="005568BC"/>
    <w:rsid w:val="00595E64"/>
    <w:rsid w:val="00596D11"/>
    <w:rsid w:val="005A2556"/>
    <w:rsid w:val="005A32F3"/>
    <w:rsid w:val="005A4016"/>
    <w:rsid w:val="005B2113"/>
    <w:rsid w:val="005C0968"/>
    <w:rsid w:val="005C7F9E"/>
    <w:rsid w:val="005D2BBA"/>
    <w:rsid w:val="005D712B"/>
    <w:rsid w:val="005F46A6"/>
    <w:rsid w:val="00613082"/>
    <w:rsid w:val="0063464F"/>
    <w:rsid w:val="0064006C"/>
    <w:rsid w:val="0064736B"/>
    <w:rsid w:val="00657DE9"/>
    <w:rsid w:val="00661758"/>
    <w:rsid w:val="00675C4B"/>
    <w:rsid w:val="00681A77"/>
    <w:rsid w:val="00686C05"/>
    <w:rsid w:val="006E6162"/>
    <w:rsid w:val="00712949"/>
    <w:rsid w:val="00725BDB"/>
    <w:rsid w:val="00733098"/>
    <w:rsid w:val="00745CC5"/>
    <w:rsid w:val="0076109C"/>
    <w:rsid w:val="007714F2"/>
    <w:rsid w:val="00787F49"/>
    <w:rsid w:val="007972A5"/>
    <w:rsid w:val="007B57F9"/>
    <w:rsid w:val="007D484A"/>
    <w:rsid w:val="00813D84"/>
    <w:rsid w:val="00824EFD"/>
    <w:rsid w:val="008254F6"/>
    <w:rsid w:val="008419D4"/>
    <w:rsid w:val="008931F6"/>
    <w:rsid w:val="008A32D7"/>
    <w:rsid w:val="008D5F0F"/>
    <w:rsid w:val="008D63D6"/>
    <w:rsid w:val="008E09C6"/>
    <w:rsid w:val="008E0F0A"/>
    <w:rsid w:val="008F6917"/>
    <w:rsid w:val="009373DF"/>
    <w:rsid w:val="009415FE"/>
    <w:rsid w:val="00955B67"/>
    <w:rsid w:val="00961B52"/>
    <w:rsid w:val="00985145"/>
    <w:rsid w:val="009B22EB"/>
    <w:rsid w:val="009C6CEE"/>
    <w:rsid w:val="009D5D83"/>
    <w:rsid w:val="00A048C1"/>
    <w:rsid w:val="00A179EA"/>
    <w:rsid w:val="00A20F71"/>
    <w:rsid w:val="00A22684"/>
    <w:rsid w:val="00A42C6A"/>
    <w:rsid w:val="00A43559"/>
    <w:rsid w:val="00A51955"/>
    <w:rsid w:val="00A56A20"/>
    <w:rsid w:val="00A624F0"/>
    <w:rsid w:val="00A71D90"/>
    <w:rsid w:val="00A92789"/>
    <w:rsid w:val="00AB47F3"/>
    <w:rsid w:val="00AC338B"/>
    <w:rsid w:val="00AE0DEA"/>
    <w:rsid w:val="00AF0116"/>
    <w:rsid w:val="00AF4BD2"/>
    <w:rsid w:val="00B20E4D"/>
    <w:rsid w:val="00B41964"/>
    <w:rsid w:val="00B420AC"/>
    <w:rsid w:val="00B83B05"/>
    <w:rsid w:val="00BE1D5C"/>
    <w:rsid w:val="00C02566"/>
    <w:rsid w:val="00C073E1"/>
    <w:rsid w:val="00C23DD0"/>
    <w:rsid w:val="00C56078"/>
    <w:rsid w:val="00C80411"/>
    <w:rsid w:val="00C8050C"/>
    <w:rsid w:val="00C829B9"/>
    <w:rsid w:val="00C969FD"/>
    <w:rsid w:val="00CB1B6A"/>
    <w:rsid w:val="00CF7D24"/>
    <w:rsid w:val="00D12760"/>
    <w:rsid w:val="00D4672A"/>
    <w:rsid w:val="00D50B51"/>
    <w:rsid w:val="00D54064"/>
    <w:rsid w:val="00D632FE"/>
    <w:rsid w:val="00D67791"/>
    <w:rsid w:val="00D83144"/>
    <w:rsid w:val="00DB11E3"/>
    <w:rsid w:val="00DC55DA"/>
    <w:rsid w:val="00DC65FE"/>
    <w:rsid w:val="00DD7CDD"/>
    <w:rsid w:val="00DF5B38"/>
    <w:rsid w:val="00E07961"/>
    <w:rsid w:val="00E22E72"/>
    <w:rsid w:val="00E41606"/>
    <w:rsid w:val="00E54E91"/>
    <w:rsid w:val="00E90866"/>
    <w:rsid w:val="00E914E6"/>
    <w:rsid w:val="00EA53A1"/>
    <w:rsid w:val="00EB4915"/>
    <w:rsid w:val="00EC0FAC"/>
    <w:rsid w:val="00EC4AA7"/>
    <w:rsid w:val="00ED136B"/>
    <w:rsid w:val="00ED3DDE"/>
    <w:rsid w:val="00ED55C8"/>
    <w:rsid w:val="00EE59E5"/>
    <w:rsid w:val="00EF438A"/>
    <w:rsid w:val="00F07802"/>
    <w:rsid w:val="00F0790C"/>
    <w:rsid w:val="00F07F55"/>
    <w:rsid w:val="00F364C5"/>
    <w:rsid w:val="00F62899"/>
    <w:rsid w:val="00F70437"/>
    <w:rsid w:val="00F719C1"/>
    <w:rsid w:val="00F935C6"/>
    <w:rsid w:val="00F95BD0"/>
    <w:rsid w:val="00FB0877"/>
    <w:rsid w:val="00FD1197"/>
    <w:rsid w:val="00F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26CC"/>
  <w15:chartTrackingRefBased/>
  <w15:docId w15:val="{7CF1503C-2481-4AB3-81DD-93580380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83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83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83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83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3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83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83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83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83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3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83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83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8314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314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8314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8314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8314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8314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83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8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83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83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83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8314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8314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8314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83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8314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8314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4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2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20AC"/>
  </w:style>
  <w:style w:type="paragraph" w:styleId="AltBilgi">
    <w:name w:val="footer"/>
    <w:basedOn w:val="Normal"/>
    <w:link w:val="AltBilgiChar"/>
    <w:uiPriority w:val="99"/>
    <w:unhideWhenUsed/>
    <w:rsid w:val="00B42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2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EF25-9EE0-486D-B9C1-CDA78146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Tevfik İLHAN</dc:creator>
  <cp:keywords/>
  <dc:description/>
  <cp:lastModifiedBy>Beyza Nur KALAYCI</cp:lastModifiedBy>
  <cp:revision>63</cp:revision>
  <dcterms:created xsi:type="dcterms:W3CDTF">2024-06-24T11:48:00Z</dcterms:created>
  <dcterms:modified xsi:type="dcterms:W3CDTF">2025-06-27T06:45:00Z</dcterms:modified>
</cp:coreProperties>
</file>